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AET21041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Klinik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Azwana,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Azwana, MP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